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000"/>
      </w:tblPr>
      <w:tblGrid>
        <w:gridCol w:w="5105"/>
        <w:gridCol w:w="5105"/>
      </w:tblGrid>
      <w:tr w:rsidR="0084490A">
        <w:trPr>
          <w:trHeight w:val="1872"/>
          <w:jc w:val="center"/>
        </w:trPr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90A" w:rsidRDefault="00844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ENG3E</w:t>
            </w:r>
          </w:p>
          <w:p w:rsidR="00AE0951" w:rsidRDefault="0084490A" w:rsidP="00AE0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 Consumption Log</w:t>
            </w:r>
            <w:r w:rsidR="00AE09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For</w:t>
            </w:r>
            <w:r w:rsidR="00AE0951">
              <w:rPr>
                <w:sz w:val="28"/>
                <w:szCs w:val="28"/>
              </w:rPr>
              <w:t xml:space="preserve">: </w:t>
            </w:r>
          </w:p>
          <w:p w:rsidR="0084490A" w:rsidRDefault="00AE0951" w:rsidP="00AE0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Start Time: ____________</w:t>
            </w:r>
          </w:p>
          <w:p w:rsidR="00AE0951" w:rsidRPr="00AE0951" w:rsidRDefault="00AE0951" w:rsidP="00AE0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Stop time: ____________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:rsidR="0084490A" w:rsidRDefault="0084490A">
            <w:pPr>
              <w:jc w:val="center"/>
            </w:pPr>
          </w:p>
        </w:tc>
      </w:tr>
    </w:tbl>
    <w:p w:rsidR="0084490A" w:rsidRDefault="0084490A"/>
    <w:p w:rsidR="0084490A" w:rsidRDefault="0084490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  <w:gridCol w:w="3403"/>
        <w:gridCol w:w="3403"/>
      </w:tblGrid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pPr>
              <w:rPr>
                <w:b/>
                <w:bCs/>
              </w:rPr>
            </w:pPr>
            <w:r>
              <w:rPr>
                <w:b/>
                <w:bCs/>
              </w:rPr>
              <w:t>Activity</w:t>
            </w:r>
          </w:p>
        </w:tc>
        <w:tc>
          <w:tcPr>
            <w:tcW w:w="3403" w:type="dxa"/>
          </w:tcPr>
          <w:p w:rsidR="0084490A" w:rsidRDefault="0084490A">
            <w:pPr>
              <w:rPr>
                <w:b/>
                <w:bCs/>
              </w:rPr>
            </w:pPr>
            <w:r>
              <w:rPr>
                <w:b/>
                <w:bCs/>
              </w:rPr>
              <w:t>Estimated Time Spent Consuming Medium</w:t>
            </w:r>
          </w:p>
        </w:tc>
        <w:tc>
          <w:tcPr>
            <w:tcW w:w="3403" w:type="dxa"/>
          </w:tcPr>
          <w:p w:rsidR="0084490A" w:rsidRDefault="0084490A">
            <w:pPr>
              <w:rPr>
                <w:b/>
                <w:bCs/>
              </w:rPr>
            </w:pPr>
            <w:r>
              <w:rPr>
                <w:b/>
                <w:bCs/>
              </w:rPr>
              <w:t>Actual Time Spent Consuming Medium</w:t>
            </w: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Reading Novels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Reading Non-Fiction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Reading Magazines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Reading Newspapers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Reading Short Stories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Reading Poetry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Listening to Am Radio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Listening to FM Radio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on the Internet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Watching Cable Television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Watching Satellite Television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Watching VHS Tapes/DVD's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Spent at the Movie Theatre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Listening to CD's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Listening to MP3's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Hours Playing Video Games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76"/>
          <w:jc w:val="center"/>
        </w:trPr>
        <w:tc>
          <w:tcPr>
            <w:tcW w:w="3403" w:type="dxa"/>
          </w:tcPr>
          <w:p w:rsidR="0084490A" w:rsidRDefault="0084490A">
            <w:r>
              <w:t>Hours at the Mall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  <w:tr w:rsidR="0084490A">
        <w:trPr>
          <w:trHeight w:val="564"/>
          <w:jc w:val="center"/>
        </w:trPr>
        <w:tc>
          <w:tcPr>
            <w:tcW w:w="3403" w:type="dxa"/>
          </w:tcPr>
          <w:p w:rsidR="0084490A" w:rsidRDefault="0084490A">
            <w:r>
              <w:t>Total Hours of Media Consumption</w:t>
            </w: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  <w:tc>
          <w:tcPr>
            <w:tcW w:w="3403" w:type="dxa"/>
          </w:tcPr>
          <w:p w:rsidR="0084490A" w:rsidRDefault="0084490A">
            <w:pPr>
              <w:jc w:val="center"/>
            </w:pPr>
          </w:p>
        </w:tc>
      </w:tr>
    </w:tbl>
    <w:p w:rsidR="0084490A" w:rsidRDefault="0084490A"/>
    <w:sectPr w:rsidR="0084490A">
      <w:pgSz w:w="12240" w:h="15840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84490A"/>
    <w:rsid w:val="008251AF"/>
    <w:rsid w:val="0084490A"/>
    <w:rsid w:val="00AE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>LKDSB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ENG3E</dc:title>
  <dc:subject/>
  <dc:creator>Janet Dudek</dc:creator>
  <cp:keywords/>
  <dc:description/>
  <cp:lastModifiedBy>UCDSB</cp:lastModifiedBy>
  <cp:revision>2</cp:revision>
  <dcterms:created xsi:type="dcterms:W3CDTF">2010-05-31T12:49:00Z</dcterms:created>
  <dcterms:modified xsi:type="dcterms:W3CDTF">2010-05-31T12:49:00Z</dcterms:modified>
</cp:coreProperties>
</file>